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528"/>
      </w:tblGrid>
      <w:tr w:rsidR="00C1203A" w:rsidTr="007629DC">
        <w:tc>
          <w:tcPr>
            <w:tcW w:w="2518" w:type="dxa"/>
            <w:shd w:val="clear" w:color="auto" w:fill="auto"/>
          </w:tcPr>
          <w:p w:rsidR="00C1203A" w:rsidRDefault="00257130" w:rsidP="007629D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2210" cy="723900"/>
                  <wp:effectExtent l="19050" t="0" r="8890" b="0"/>
                  <wp:docPr id="1" name="Imagem 1" descr="logo_rm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m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:rsidR="00C1203A" w:rsidRDefault="00C1203A" w:rsidP="007629DC">
            <w:pPr>
              <w:jc w:val="center"/>
            </w:pPr>
            <w:r>
              <w:t>UNIVERSIDADE FEDERAL DE SÃO CARLOS</w:t>
            </w:r>
          </w:p>
          <w:p w:rsidR="00C1203A" w:rsidRDefault="00C1203A" w:rsidP="007629DC">
            <w:pPr>
              <w:jc w:val="center"/>
            </w:pPr>
            <w:r>
              <w:t>DEPARTAMENTO DE QUÍMICA</w:t>
            </w:r>
          </w:p>
          <w:p w:rsidR="00C1203A" w:rsidRDefault="00C1203A" w:rsidP="007629DC">
            <w:pPr>
              <w:jc w:val="center"/>
            </w:pPr>
            <w:r>
              <w:t>LABORATÓRIO DE RMN</w:t>
            </w:r>
          </w:p>
          <w:p w:rsidR="00C1203A" w:rsidRPr="00633B8A" w:rsidRDefault="00C1203A" w:rsidP="007629DC">
            <w:pPr>
              <w:jc w:val="center"/>
              <w:rPr>
                <w:i/>
              </w:rPr>
            </w:pPr>
            <w:r w:rsidRPr="00633B8A">
              <w:rPr>
                <w:i/>
              </w:rPr>
              <w:t>http://www.ufscar.br/~rmn</w:t>
            </w:r>
          </w:p>
        </w:tc>
      </w:tr>
    </w:tbl>
    <w:p w:rsidR="00705B92" w:rsidRDefault="00705B92" w:rsidP="004A5834">
      <w:pPr>
        <w:jc w:val="center"/>
      </w:pPr>
    </w:p>
    <w:p w:rsidR="00C1203A" w:rsidRDefault="00A030D9" w:rsidP="00C1203A">
      <w:pPr>
        <w:jc w:val="center"/>
      </w:pPr>
      <w:r>
        <w:t xml:space="preserve">Formulário para </w:t>
      </w:r>
      <w:r w:rsidR="009A5A62">
        <w:t>avaliação do grau de satisfação dos serviços prestados</w:t>
      </w:r>
      <w:r w:rsidR="00705B92">
        <w:tab/>
      </w:r>
    </w:p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2693"/>
        <w:gridCol w:w="2127"/>
      </w:tblGrid>
      <w:tr w:rsidR="00C1203A" w:rsidTr="007629DC">
        <w:tc>
          <w:tcPr>
            <w:tcW w:w="2693" w:type="dxa"/>
            <w:shd w:val="clear" w:color="auto" w:fill="auto"/>
          </w:tcPr>
          <w:p w:rsidR="00C1203A" w:rsidRDefault="00C1203A" w:rsidP="00706BDB">
            <w:pPr>
              <w:jc w:val="right"/>
            </w:pPr>
            <w:r>
              <w:t xml:space="preserve">Data: </w:t>
            </w:r>
            <w:bookmarkStart w:id="0" w:name="Texto18"/>
            <w:r w:rsidR="002863F5">
              <w:fldChar w:fldCharType="begin">
                <w:ffData>
                  <w:name w:val="Texto18"/>
                  <w:enabled/>
                  <w:calcOnExit w:val="0"/>
                  <w:statusText w:type="text" w:val="dd/mm/aaaa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2863F5">
              <w:fldChar w:fldCharType="separate"/>
            </w:r>
            <w:r w:rsidR="00706BDB">
              <w:t> </w:t>
            </w:r>
            <w:r w:rsidR="00706BDB">
              <w:t> </w:t>
            </w:r>
            <w:r w:rsidR="002863F5">
              <w:fldChar w:fldCharType="end"/>
            </w:r>
            <w:bookmarkEnd w:id="0"/>
            <w:r w:rsidRPr="00D22EAC">
              <w:rPr>
                <w:b/>
              </w:rPr>
              <w:t>/</w:t>
            </w:r>
            <w:r w:rsidR="002863F5">
              <w:fldChar w:fldCharType="begin">
                <w:ffData>
                  <w:name w:val=""/>
                  <w:enabled/>
                  <w:calcOnExit w:val="0"/>
                  <w:statusText w:type="text" w:val="dd/mm/aaaa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2863F5">
              <w:fldChar w:fldCharType="separate"/>
            </w:r>
            <w:r w:rsidR="00706BDB">
              <w:t> </w:t>
            </w:r>
            <w:r w:rsidR="00706BDB">
              <w:t> </w:t>
            </w:r>
            <w:r w:rsidR="002863F5">
              <w:fldChar w:fldCharType="end"/>
            </w:r>
            <w:r w:rsidRPr="00D22EAC">
              <w:rPr>
                <w:b/>
              </w:rPr>
              <w:t>/</w:t>
            </w:r>
            <w:bookmarkStart w:id="1" w:name="Texto19"/>
            <w:r w:rsidR="002863F5" w:rsidRPr="00D22EAC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22EAC">
              <w:rPr>
                <w:b/>
              </w:rPr>
              <w:instrText xml:space="preserve"> FORMTEXT </w:instrText>
            </w:r>
            <w:r w:rsidR="002863F5" w:rsidRPr="00D22EAC">
              <w:rPr>
                <w:b/>
              </w:rPr>
            </w:r>
            <w:r w:rsidR="002863F5" w:rsidRPr="00D22EAC">
              <w:rPr>
                <w:b/>
              </w:rPr>
              <w:fldChar w:fldCharType="separate"/>
            </w:r>
            <w:r w:rsidR="00706BDB">
              <w:rPr>
                <w:b/>
              </w:rPr>
              <w:t> </w:t>
            </w:r>
            <w:r w:rsidR="00706BDB">
              <w:rPr>
                <w:b/>
              </w:rPr>
              <w:t> </w:t>
            </w:r>
            <w:r w:rsidR="00706BDB">
              <w:rPr>
                <w:b/>
              </w:rPr>
              <w:t> </w:t>
            </w:r>
            <w:r w:rsidR="00706BDB">
              <w:rPr>
                <w:b/>
              </w:rPr>
              <w:t> </w:t>
            </w:r>
            <w:r w:rsidR="002863F5" w:rsidRPr="00D22EAC">
              <w:rPr>
                <w:b/>
              </w:rPr>
              <w:fldChar w:fldCharType="end"/>
            </w:r>
            <w:bookmarkEnd w:id="1"/>
          </w:p>
        </w:tc>
        <w:tc>
          <w:tcPr>
            <w:tcW w:w="2127" w:type="dxa"/>
            <w:shd w:val="clear" w:color="auto" w:fill="auto"/>
          </w:tcPr>
          <w:p w:rsidR="00C1203A" w:rsidRDefault="00C1203A" w:rsidP="007629DC">
            <w:r w:rsidRPr="00D711F9">
              <w:t>N</w:t>
            </w:r>
            <w:r>
              <w:t xml:space="preserve">º. </w:t>
            </w:r>
            <w:bookmarkStart w:id="2" w:name="Texto20"/>
            <w:r w:rsidR="002863F5"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 w:rsidR="002863F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863F5">
              <w:fldChar w:fldCharType="end"/>
            </w:r>
            <w:bookmarkEnd w:id="2"/>
          </w:p>
        </w:tc>
      </w:tr>
    </w:tbl>
    <w:p w:rsidR="00264B4E" w:rsidRDefault="00264B4E"/>
    <w:p w:rsidR="00A85462" w:rsidRDefault="00A85462"/>
    <w:p w:rsidR="004A5834" w:rsidRDefault="00264B4E">
      <w:r>
        <w:t xml:space="preserve">1. </w:t>
      </w:r>
      <w:r w:rsidR="00456D8C">
        <w:t>Identificação</w:t>
      </w:r>
      <w:r>
        <w:t xml:space="preserve"> do solicitante</w:t>
      </w:r>
      <w:r w:rsidR="00952C23">
        <w:t>:</w:t>
      </w:r>
    </w:p>
    <w:p w:rsidR="004A5834" w:rsidRDefault="004A5834">
      <w:r>
        <w:t>Nome do usuário</w:t>
      </w:r>
      <w:r w:rsidR="00BE6836">
        <w:t xml:space="preserve"> (orientador)</w:t>
      </w:r>
      <w:r w:rsidR="00BE6836">
        <w:tab/>
      </w:r>
      <w:r w:rsidR="00BE6836">
        <w:tab/>
      </w:r>
      <w:r w:rsidR="00BE6836">
        <w:tab/>
      </w:r>
      <w:r w:rsidR="00BE6836">
        <w:tab/>
        <w:t xml:space="preserve">Departamento e </w:t>
      </w:r>
      <w:r>
        <w:t>Instituição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3149"/>
      </w:tblGrid>
      <w:tr w:rsidR="00C1203A" w:rsidTr="00C1203A">
        <w:tc>
          <w:tcPr>
            <w:tcW w:w="5495" w:type="dxa"/>
            <w:shd w:val="clear" w:color="auto" w:fill="auto"/>
          </w:tcPr>
          <w:bookmarkStart w:id="3" w:name="Texto1"/>
          <w:p w:rsidR="00C1203A" w:rsidRDefault="002863F5" w:rsidP="00706BD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1203A">
              <w:instrText xml:space="preserve"> FORMTEXT </w:instrText>
            </w:r>
            <w:r>
              <w:fldChar w:fldCharType="separate"/>
            </w:r>
            <w:r w:rsidR="00706BDB">
              <w:t> </w:t>
            </w:r>
            <w:r w:rsidR="00706BDB">
              <w:t> </w:t>
            </w:r>
            <w:r w:rsidR="00706BDB">
              <w:t> </w:t>
            </w:r>
            <w:r w:rsidR="00706BDB">
              <w:t> </w:t>
            </w:r>
            <w:r w:rsidR="00706BDB">
              <w:t> </w:t>
            </w:r>
            <w:r>
              <w:fldChar w:fldCharType="end"/>
            </w:r>
          </w:p>
        </w:tc>
        <w:tc>
          <w:tcPr>
            <w:tcW w:w="3149" w:type="dxa"/>
            <w:shd w:val="clear" w:color="auto" w:fill="auto"/>
          </w:tcPr>
          <w:p w:rsidR="00C1203A" w:rsidRDefault="00C1203A" w:rsidP="00706BDB">
            <w:r>
              <w:t xml:space="preserve">   </w:t>
            </w:r>
            <w:r w:rsidR="002863F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2863F5">
              <w:fldChar w:fldCharType="separate"/>
            </w:r>
            <w:r w:rsidR="00706BDB">
              <w:t> </w:t>
            </w:r>
            <w:r w:rsidR="00706BDB">
              <w:t> </w:t>
            </w:r>
            <w:r w:rsidR="00706BDB">
              <w:t> </w:t>
            </w:r>
            <w:r w:rsidR="00706BDB">
              <w:t> </w:t>
            </w:r>
            <w:r w:rsidR="00706BDB">
              <w:t> </w:t>
            </w:r>
            <w:r w:rsidR="002863F5">
              <w:fldChar w:fldCharType="end"/>
            </w:r>
          </w:p>
        </w:tc>
      </w:tr>
      <w:bookmarkEnd w:id="3"/>
    </w:tbl>
    <w:p w:rsidR="00264B4E" w:rsidRDefault="00264B4E"/>
    <w:p w:rsidR="00264B4E" w:rsidRDefault="00264B4E">
      <w:r>
        <w:t>2. Dados da amostra</w:t>
      </w:r>
      <w:r w:rsidR="00952C23">
        <w:t>:</w:t>
      </w:r>
    </w:p>
    <w:p w:rsidR="00456D8C" w:rsidRDefault="00264B4E">
      <w:r>
        <w:t>Código</w:t>
      </w:r>
      <w:r w:rsidR="00A26373">
        <w:t xml:space="preserve"> da</w:t>
      </w:r>
      <w:r>
        <w:t xml:space="preserve"> amostra</w:t>
      </w:r>
      <w:r>
        <w:tab/>
      </w:r>
      <w:r>
        <w:tab/>
      </w:r>
      <w: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F72AE9" w:rsidRPr="00DC6D26" w:rsidTr="007629DC">
        <w:tc>
          <w:tcPr>
            <w:tcW w:w="8644" w:type="dxa"/>
            <w:shd w:val="clear" w:color="auto" w:fill="auto"/>
          </w:tcPr>
          <w:p w:rsidR="00F72AE9" w:rsidRPr="00DC6D26" w:rsidRDefault="002863F5" w:rsidP="00706BD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2AE9" w:rsidRPr="00DC6D26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bookmarkStart w:id="4" w:name="_GoBack"/>
            <w:bookmarkEnd w:id="4"/>
            <w:r w:rsidR="00706BDB">
              <w:t> </w:t>
            </w:r>
            <w:r w:rsidR="00706BDB">
              <w:t> </w:t>
            </w:r>
            <w:r w:rsidR="00706BDB">
              <w:t> </w:t>
            </w:r>
            <w:r w:rsidR="00706BDB">
              <w:t> </w:t>
            </w:r>
            <w:r w:rsidR="00706BDB">
              <w:t> </w:t>
            </w:r>
            <w:r>
              <w:fldChar w:fldCharType="end"/>
            </w:r>
          </w:p>
        </w:tc>
      </w:tr>
    </w:tbl>
    <w:p w:rsidR="006F3A9F" w:rsidRPr="00DC6D26" w:rsidRDefault="006F3A9F"/>
    <w:p w:rsidR="00456D8C" w:rsidRDefault="005824CB" w:rsidP="005824CB">
      <w:pPr>
        <w:jc w:val="both"/>
      </w:pPr>
      <w:r>
        <w:t xml:space="preserve">3. Indique, para cada um dos itens abaixo, </w:t>
      </w:r>
      <w:r w:rsidR="00456D8C">
        <w:t xml:space="preserve">a sua nota de </w:t>
      </w:r>
      <w:smartTag w:uri="urn:schemas-microsoft-com:office:smarttags" w:element="metricconverter">
        <w:smartTagPr>
          <w:attr w:name="ProductID" w:val="0 a"/>
        </w:smartTagPr>
        <w:r w:rsidR="00456D8C">
          <w:t>0 a</w:t>
        </w:r>
      </w:smartTag>
      <w:r w:rsidR="00456D8C">
        <w:t xml:space="preserve"> 10 (0-péssimo e 10</w:t>
      </w:r>
      <w:r w:rsidR="00247FA3">
        <w:t>-excelente)</w:t>
      </w:r>
      <w:r w:rsidR="00456D8C">
        <w:t>:</w:t>
      </w:r>
    </w:p>
    <w:p w:rsidR="00456D8C" w:rsidRDefault="00456D8C" w:rsidP="00456D8C"/>
    <w:p w:rsidR="00F47012" w:rsidRDefault="002863F5" w:rsidP="00F47012">
      <w:r>
        <w:fldChar w:fldCharType="begin">
          <w:ffData>
            <w:name w:val="Texto18"/>
            <w:enabled/>
            <w:calcOnExit w:val="0"/>
            <w:statusText w:type="text" w:val="dd/mm/aaaa"/>
            <w:textInput>
              <w:type w:val="number"/>
              <w:maxLength w:val="2"/>
              <w:format w:val="0"/>
            </w:textInput>
          </w:ffData>
        </w:fldChar>
      </w:r>
      <w:r w:rsidR="00F70261">
        <w:instrText xml:space="preserve"> FORMTEXT </w:instrText>
      </w:r>
      <w:r>
        <w:fldChar w:fldCharType="separate"/>
      </w:r>
      <w:r w:rsidR="004F0D20">
        <w:t>10</w:t>
      </w:r>
      <w:r>
        <w:fldChar w:fldCharType="end"/>
      </w:r>
      <w:r w:rsidR="00456D8C">
        <w:t xml:space="preserve"> </w:t>
      </w:r>
      <w:r w:rsidR="00F70261">
        <w:t>T</w:t>
      </w:r>
      <w:r w:rsidR="00153813">
        <w:t>empo gasto</w:t>
      </w:r>
      <w:r w:rsidR="00126D3A">
        <w:t xml:space="preserve"> na análise da solicitação</w:t>
      </w:r>
      <w:r w:rsidR="00456D8C">
        <w:t xml:space="preserve"> </w:t>
      </w:r>
      <w:r w:rsidR="00153813">
        <w:t>por parte do comitê gestor</w:t>
      </w:r>
      <w:r w:rsidR="00F47012">
        <w:t>.</w:t>
      </w:r>
    </w:p>
    <w:p w:rsidR="00705B92" w:rsidRDefault="00705B92" w:rsidP="00F47012"/>
    <w:p w:rsidR="00153813" w:rsidRDefault="002863F5" w:rsidP="00F47012">
      <w:r>
        <w:fldChar w:fldCharType="begin">
          <w:ffData>
            <w:name w:val="Texto18"/>
            <w:enabled/>
            <w:calcOnExit w:val="0"/>
            <w:statusText w:type="text" w:val="dd/mm/aaaa"/>
            <w:textInput>
              <w:type w:val="number"/>
              <w:maxLength w:val="2"/>
              <w:format w:val="0"/>
            </w:textInput>
          </w:ffData>
        </w:fldChar>
      </w:r>
      <w:r w:rsidR="00F70261">
        <w:instrText xml:space="preserve"> FORMTEXT </w:instrText>
      </w:r>
      <w:r>
        <w:fldChar w:fldCharType="separate"/>
      </w:r>
      <w:r w:rsidR="004F0D20">
        <w:t>10</w:t>
      </w:r>
      <w:r>
        <w:fldChar w:fldCharType="end"/>
      </w:r>
      <w:r w:rsidR="00153813">
        <w:t xml:space="preserve"> </w:t>
      </w:r>
      <w:r w:rsidR="00F70261">
        <w:t>T</w:t>
      </w:r>
      <w:r w:rsidR="00153813">
        <w:t>empo gasto para a execução dos serviços solicitados.</w:t>
      </w:r>
    </w:p>
    <w:p w:rsidR="00705B92" w:rsidRDefault="00705B92" w:rsidP="00F47012"/>
    <w:p w:rsidR="00456D8C" w:rsidRDefault="002863F5" w:rsidP="00456D8C">
      <w:r>
        <w:fldChar w:fldCharType="begin">
          <w:ffData>
            <w:name w:val="Texto18"/>
            <w:enabled/>
            <w:calcOnExit w:val="0"/>
            <w:statusText w:type="text" w:val="dd/mm/aaaa"/>
            <w:textInput>
              <w:type w:val="number"/>
              <w:maxLength w:val="2"/>
              <w:format w:val="0"/>
            </w:textInput>
          </w:ffData>
        </w:fldChar>
      </w:r>
      <w:r w:rsidR="00F70261">
        <w:instrText xml:space="preserve"> FORMTEXT </w:instrText>
      </w:r>
      <w:r>
        <w:fldChar w:fldCharType="separate"/>
      </w:r>
      <w:r w:rsidR="008A3755">
        <w:t>10</w:t>
      </w:r>
      <w:r>
        <w:fldChar w:fldCharType="end"/>
      </w:r>
      <w:r w:rsidR="00F47012">
        <w:t xml:space="preserve"> </w:t>
      </w:r>
      <w:r w:rsidR="00F70261">
        <w:t>A</w:t>
      </w:r>
      <w:r w:rsidR="00F47012">
        <w:t>gilidade no envio do(s) FID(s) da(s) amostra(s).</w:t>
      </w:r>
    </w:p>
    <w:p w:rsidR="00705B92" w:rsidRDefault="00705B92" w:rsidP="00456D8C"/>
    <w:p w:rsidR="005824CB" w:rsidRDefault="002863F5" w:rsidP="00456D8C">
      <w:r>
        <w:fldChar w:fldCharType="begin">
          <w:ffData>
            <w:name w:val="Texto18"/>
            <w:enabled/>
            <w:calcOnExit w:val="0"/>
            <w:statusText w:type="text" w:val="dd/mm/aaaa"/>
            <w:textInput>
              <w:type w:val="number"/>
              <w:maxLength w:val="2"/>
              <w:format w:val="0"/>
            </w:textInput>
          </w:ffData>
        </w:fldChar>
      </w:r>
      <w:r w:rsidR="00F70261">
        <w:instrText xml:space="preserve"> FORMTEXT </w:instrText>
      </w:r>
      <w:r>
        <w:fldChar w:fldCharType="separate"/>
      </w:r>
      <w:r w:rsidR="00040B51">
        <w:t>10</w:t>
      </w:r>
      <w:r>
        <w:fldChar w:fldCharType="end"/>
      </w:r>
      <w:r w:rsidR="00F04EEB">
        <w:t xml:space="preserve"> </w:t>
      </w:r>
      <w:r w:rsidR="00F70261">
        <w:t>Q</w:t>
      </w:r>
      <w:r w:rsidR="00F04EEB">
        <w:t>ualidade da(s) medida(s) espectroscópica(s)</w:t>
      </w:r>
      <w:r w:rsidR="005824CB">
        <w:t xml:space="preserve"> </w:t>
      </w:r>
      <w:r w:rsidR="00F04EEB">
        <w:t>solicitada</w:t>
      </w:r>
      <w:r w:rsidR="00FB7982">
        <w:t>(</w:t>
      </w:r>
      <w:r w:rsidR="005824CB">
        <w:t>s</w:t>
      </w:r>
      <w:r w:rsidR="00FB7982">
        <w:t>)</w:t>
      </w:r>
      <w:r w:rsidR="00F47012">
        <w:t>.</w:t>
      </w:r>
    </w:p>
    <w:p w:rsidR="00705B92" w:rsidRDefault="00705B92" w:rsidP="00456D8C"/>
    <w:p w:rsidR="000942DD" w:rsidRDefault="002863F5" w:rsidP="00456D8C">
      <w:r>
        <w:fldChar w:fldCharType="begin">
          <w:ffData>
            <w:name w:val="Texto18"/>
            <w:enabled/>
            <w:calcOnExit w:val="0"/>
            <w:statusText w:type="text" w:val="dd/mm/aaaa"/>
            <w:textInput>
              <w:type w:val="number"/>
              <w:maxLength w:val="2"/>
              <w:format w:val="0"/>
            </w:textInput>
          </w:ffData>
        </w:fldChar>
      </w:r>
      <w:r w:rsidR="00F70261">
        <w:instrText xml:space="preserve"> FORMTEXT </w:instrText>
      </w:r>
      <w:r>
        <w:fldChar w:fldCharType="separate"/>
      </w:r>
      <w:r w:rsidR="004F0D20">
        <w:t>10</w:t>
      </w:r>
      <w:r>
        <w:fldChar w:fldCharType="end"/>
      </w:r>
      <w:r w:rsidR="000942DD">
        <w:t xml:space="preserve"> </w:t>
      </w:r>
      <w:r w:rsidR="00F70261">
        <w:t>Q</w:t>
      </w:r>
      <w:r w:rsidR="000942DD">
        <w:t xml:space="preserve">ualidade </w:t>
      </w:r>
      <w:r w:rsidR="006F3A9F">
        <w:t>dos serviços de</w:t>
      </w:r>
      <w:r w:rsidR="000942DD">
        <w:t xml:space="preserve"> comunicação solicitante/prestador</w:t>
      </w:r>
      <w:r w:rsidR="00F47012">
        <w:t>.</w:t>
      </w:r>
    </w:p>
    <w:p w:rsidR="004E7412" w:rsidRDefault="004E7412" w:rsidP="00456D8C"/>
    <w:p w:rsidR="004E7412" w:rsidRDefault="002863F5" w:rsidP="00456D8C">
      <w:r>
        <w:fldChar w:fldCharType="begin">
          <w:ffData>
            <w:name w:val="Texto18"/>
            <w:enabled/>
            <w:calcOnExit w:val="0"/>
            <w:statusText w:type="text" w:val="dd/mm/aaaa"/>
            <w:textInput>
              <w:type w:val="number"/>
              <w:maxLength w:val="2"/>
              <w:format w:val="0"/>
            </w:textInput>
          </w:ffData>
        </w:fldChar>
      </w:r>
      <w:r w:rsidR="00F70261">
        <w:instrText xml:space="preserve"> FORMTEXT </w:instrText>
      </w:r>
      <w:r>
        <w:fldChar w:fldCharType="separate"/>
      </w:r>
      <w:r w:rsidR="008A3755">
        <w:t>50</w:t>
      </w:r>
      <w:r>
        <w:fldChar w:fldCharType="end"/>
      </w:r>
      <w:r w:rsidR="004E7412">
        <w:t xml:space="preserve"> </w:t>
      </w:r>
      <w:r w:rsidR="00F70261">
        <w:t>S</w:t>
      </w:r>
      <w:r w:rsidR="004E7412">
        <w:t>oma total</w:t>
      </w:r>
      <w:r w:rsidR="00FF4A93">
        <w:t>.</w:t>
      </w:r>
    </w:p>
    <w:p w:rsidR="008632BE" w:rsidRDefault="008632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32BE" w:rsidRDefault="008632BE"/>
    <w:p w:rsidR="00BE6836" w:rsidRDefault="00BE6836"/>
    <w:sectPr w:rsidR="00BE6836" w:rsidSect="00286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Ksi4x5aVVu7jB4XCnHS7uotwlKI=" w:salt="kITmD2xVN7td8nZjzQDsY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34"/>
    <w:rsid w:val="00040B51"/>
    <w:rsid w:val="000942DD"/>
    <w:rsid w:val="00126D3A"/>
    <w:rsid w:val="0013556B"/>
    <w:rsid w:val="00153813"/>
    <w:rsid w:val="00160F3A"/>
    <w:rsid w:val="00247FA3"/>
    <w:rsid w:val="00257130"/>
    <w:rsid w:val="0026223E"/>
    <w:rsid w:val="00264B4E"/>
    <w:rsid w:val="002863F5"/>
    <w:rsid w:val="002F77D0"/>
    <w:rsid w:val="00320B75"/>
    <w:rsid w:val="00456D8C"/>
    <w:rsid w:val="004846D0"/>
    <w:rsid w:val="00491762"/>
    <w:rsid w:val="004A5834"/>
    <w:rsid w:val="004E7412"/>
    <w:rsid w:val="004F0D20"/>
    <w:rsid w:val="004F4D01"/>
    <w:rsid w:val="00550440"/>
    <w:rsid w:val="005824CB"/>
    <w:rsid w:val="005D28C0"/>
    <w:rsid w:val="00675FDA"/>
    <w:rsid w:val="006F3A9F"/>
    <w:rsid w:val="00705B92"/>
    <w:rsid w:val="00706BDB"/>
    <w:rsid w:val="007629DC"/>
    <w:rsid w:val="007833A8"/>
    <w:rsid w:val="00800144"/>
    <w:rsid w:val="008632BE"/>
    <w:rsid w:val="008948D7"/>
    <w:rsid w:val="00895737"/>
    <w:rsid w:val="008A3755"/>
    <w:rsid w:val="008D65DF"/>
    <w:rsid w:val="00952C23"/>
    <w:rsid w:val="009A5A62"/>
    <w:rsid w:val="00A0190A"/>
    <w:rsid w:val="00A030D9"/>
    <w:rsid w:val="00A26373"/>
    <w:rsid w:val="00A66E8D"/>
    <w:rsid w:val="00A85462"/>
    <w:rsid w:val="00AD73F8"/>
    <w:rsid w:val="00AE7131"/>
    <w:rsid w:val="00B06E46"/>
    <w:rsid w:val="00BE4209"/>
    <w:rsid w:val="00BE6836"/>
    <w:rsid w:val="00C1203A"/>
    <w:rsid w:val="00D31420"/>
    <w:rsid w:val="00DC6D26"/>
    <w:rsid w:val="00E0594F"/>
    <w:rsid w:val="00E06281"/>
    <w:rsid w:val="00E20898"/>
    <w:rsid w:val="00E223BB"/>
    <w:rsid w:val="00E24130"/>
    <w:rsid w:val="00E30D05"/>
    <w:rsid w:val="00EA0790"/>
    <w:rsid w:val="00EF6FD3"/>
    <w:rsid w:val="00F04EEB"/>
    <w:rsid w:val="00F47012"/>
    <w:rsid w:val="00F70261"/>
    <w:rsid w:val="00F72AE9"/>
    <w:rsid w:val="00F8408B"/>
    <w:rsid w:val="00FB7982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040B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0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040B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0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SÃO CARLOS</vt:lpstr>
      <vt:lpstr>UNIVERSIDADE FEDERAL DE SÃO CARLOS</vt:lpstr>
    </vt:vector>
  </TitlesOfParts>
  <Company>rmn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creator>antonio gilberto ferreira</dc:creator>
  <cp:lastModifiedBy>Antonio</cp:lastModifiedBy>
  <cp:revision>2</cp:revision>
  <dcterms:created xsi:type="dcterms:W3CDTF">2019-02-01T18:08:00Z</dcterms:created>
  <dcterms:modified xsi:type="dcterms:W3CDTF">2019-02-01T18:08:00Z</dcterms:modified>
</cp:coreProperties>
</file>